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A81" w14:textId="77777777" w:rsidR="006C48C0" w:rsidRDefault="006C48C0" w:rsidP="006C48C0">
      <w:pPr>
        <w:rPr>
          <w:lang w:val="es-ES_tradnl"/>
        </w:rPr>
      </w:pPr>
    </w:p>
    <w:p w14:paraId="325D6564" w14:textId="77777777" w:rsidR="006C48C0" w:rsidRPr="006C48C0" w:rsidRDefault="006C48C0" w:rsidP="006C48C0">
      <w:pPr>
        <w:jc w:val="center"/>
        <w:rPr>
          <w:b/>
          <w:sz w:val="52"/>
          <w:szCs w:val="52"/>
          <w:lang w:val="es-ES_tradnl"/>
        </w:rPr>
      </w:pPr>
      <w:r w:rsidRPr="006C48C0">
        <w:rPr>
          <w:b/>
          <w:sz w:val="52"/>
          <w:szCs w:val="52"/>
          <w:lang w:val="es-ES_tradnl"/>
        </w:rPr>
        <w:t>INFORME MENSUAL DE PERTENENCIA SOCIOLINGUISTICA:</w:t>
      </w:r>
    </w:p>
    <w:p w14:paraId="44078598" w14:textId="77777777" w:rsidR="006C48C0" w:rsidRPr="00340ECE" w:rsidRDefault="006C48C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1415"/>
        <w:gridCol w:w="1357"/>
        <w:gridCol w:w="1146"/>
        <w:gridCol w:w="1146"/>
        <w:gridCol w:w="1146"/>
        <w:gridCol w:w="1404"/>
        <w:gridCol w:w="1130"/>
        <w:gridCol w:w="1128"/>
        <w:gridCol w:w="1128"/>
        <w:gridCol w:w="1169"/>
        <w:gridCol w:w="1128"/>
      </w:tblGrid>
      <w:tr w:rsidR="007518B5" w14:paraId="414BD218" w14:textId="77777777" w:rsidTr="006C48C0">
        <w:trPr>
          <w:trHeight w:val="540"/>
        </w:trPr>
        <w:tc>
          <w:tcPr>
            <w:tcW w:w="699" w:type="dxa"/>
            <w:vMerge w:val="restart"/>
            <w:shd w:val="clear" w:color="auto" w:fill="B4C6E7" w:themeFill="accent1" w:themeFillTint="66"/>
          </w:tcPr>
          <w:p w14:paraId="6F9CF102" w14:textId="77777777" w:rsidR="006C48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No.</w:t>
            </w:r>
          </w:p>
        </w:tc>
        <w:tc>
          <w:tcPr>
            <w:tcW w:w="2777" w:type="dxa"/>
            <w:gridSpan w:val="2"/>
            <w:shd w:val="clear" w:color="auto" w:fill="B4C6E7" w:themeFill="accent1" w:themeFillTint="66"/>
          </w:tcPr>
          <w:p w14:paraId="72D6BCEE" w14:textId="77777777" w:rsidR="006C48C0" w:rsidRPr="006C48C0" w:rsidRDefault="006C48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SEXO</w:t>
            </w:r>
          </w:p>
        </w:tc>
        <w:tc>
          <w:tcPr>
            <w:tcW w:w="3450" w:type="dxa"/>
            <w:gridSpan w:val="3"/>
            <w:shd w:val="clear" w:color="auto" w:fill="B4C6E7" w:themeFill="accent1" w:themeFillTint="66"/>
          </w:tcPr>
          <w:p w14:paraId="331AE32F" w14:textId="77777777" w:rsidR="006C48C0" w:rsidRPr="006C48C0" w:rsidRDefault="006C48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RANGO DE EDAD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298A4B22" w14:textId="2A02E0B6" w:rsidR="006C48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 xml:space="preserve"> </w:t>
            </w:r>
          </w:p>
        </w:tc>
        <w:tc>
          <w:tcPr>
            <w:tcW w:w="5657" w:type="dxa"/>
            <w:gridSpan w:val="5"/>
            <w:shd w:val="clear" w:color="auto" w:fill="B4C6E7" w:themeFill="accent1" w:themeFillTint="66"/>
          </w:tcPr>
          <w:p w14:paraId="39710EA6" w14:textId="77777777" w:rsidR="006C48C0" w:rsidRPr="006C48C0" w:rsidRDefault="006C48C0" w:rsidP="006C48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GRUPO ETNICO</w:t>
            </w:r>
          </w:p>
        </w:tc>
      </w:tr>
      <w:tr w:rsidR="007518B5" w14:paraId="7CF06F7F" w14:textId="77777777" w:rsidTr="006C48C0">
        <w:trPr>
          <w:trHeight w:val="2674"/>
        </w:trPr>
        <w:tc>
          <w:tcPr>
            <w:tcW w:w="699" w:type="dxa"/>
            <w:vMerge/>
            <w:shd w:val="clear" w:color="auto" w:fill="B4C6E7" w:themeFill="accent1" w:themeFillTint="66"/>
          </w:tcPr>
          <w:p w14:paraId="14C7A9C1" w14:textId="77777777" w:rsidR="00BD33C0" w:rsidRPr="006C48C0" w:rsidRDefault="00BD33C0">
            <w:pPr>
              <w:rPr>
                <w:b/>
                <w:lang w:val="es-ES_tradnl"/>
              </w:rPr>
            </w:pPr>
          </w:p>
        </w:tc>
        <w:tc>
          <w:tcPr>
            <w:tcW w:w="2777" w:type="dxa"/>
            <w:gridSpan w:val="2"/>
          </w:tcPr>
          <w:p w14:paraId="4AC80C15" w14:textId="77777777" w:rsidR="00BD33C0" w:rsidRPr="006C48C0" w:rsidRDefault="00BD33C0">
            <w:pPr>
              <w:rPr>
                <w:b/>
                <w:lang w:val="es-ES_tradnl"/>
              </w:rPr>
            </w:pPr>
            <w:r w:rsidRPr="006C48C0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943D53F" wp14:editId="7A589E3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230505</wp:posOffset>
                  </wp:positionV>
                  <wp:extent cx="1304925" cy="130492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8C0">
              <w:rPr>
                <w:b/>
                <w:lang w:val="es-ES_tradnl"/>
              </w:rPr>
              <w:t>FEMENINO       MASCULI</w:t>
            </w:r>
            <w:r w:rsidR="006C48C0">
              <w:rPr>
                <w:b/>
                <w:lang w:val="es-ES_tradnl"/>
              </w:rPr>
              <w:t>NO</w:t>
            </w:r>
          </w:p>
        </w:tc>
        <w:tc>
          <w:tcPr>
            <w:tcW w:w="1150" w:type="dxa"/>
          </w:tcPr>
          <w:p w14:paraId="77845997" w14:textId="6E540F39" w:rsidR="00BD33C0" w:rsidRPr="006C48C0" w:rsidRDefault="007518B5" w:rsidP="00BD33C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</w:t>
            </w:r>
            <w:r w:rsidR="00BD33C0" w:rsidRPr="006C48C0">
              <w:rPr>
                <w:b/>
                <w:lang w:val="es-ES_tradnl"/>
              </w:rPr>
              <w:t>-</w:t>
            </w:r>
            <w:r>
              <w:rPr>
                <w:b/>
                <w:lang w:val="es-ES_tradnl"/>
              </w:rPr>
              <w:t>30</w:t>
            </w:r>
          </w:p>
          <w:p w14:paraId="2B6DFF80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150" w:type="dxa"/>
          </w:tcPr>
          <w:p w14:paraId="35EF9EE7" w14:textId="7FACA8AC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30-</w:t>
            </w:r>
            <w:r w:rsidR="007518B5">
              <w:rPr>
                <w:b/>
                <w:lang w:val="es-ES_tradnl"/>
              </w:rPr>
              <w:t>40</w:t>
            </w:r>
          </w:p>
          <w:p w14:paraId="44AFCFBF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150" w:type="dxa"/>
          </w:tcPr>
          <w:p w14:paraId="27C1A556" w14:textId="68174E4C" w:rsidR="00BD33C0" w:rsidRPr="006C48C0" w:rsidRDefault="007518B5" w:rsidP="00BD33C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40-50</w:t>
            </w:r>
          </w:p>
          <w:p w14:paraId="4AF08AA4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411" w:type="dxa"/>
          </w:tcPr>
          <w:p w14:paraId="729ED260" w14:textId="77777777" w:rsidR="007518B5" w:rsidRDefault="007518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50-60 </w:t>
            </w:r>
          </w:p>
          <w:p w14:paraId="09038A7A" w14:textId="7923EF43" w:rsidR="00BD33C0" w:rsidRPr="006C48C0" w:rsidRDefault="007518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AÑOS</w:t>
            </w:r>
          </w:p>
        </w:tc>
        <w:tc>
          <w:tcPr>
            <w:tcW w:w="1131" w:type="dxa"/>
          </w:tcPr>
          <w:p w14:paraId="67E41614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LADINO O MESTIZO</w:t>
            </w:r>
          </w:p>
        </w:tc>
        <w:tc>
          <w:tcPr>
            <w:tcW w:w="1131" w:type="dxa"/>
          </w:tcPr>
          <w:p w14:paraId="342FDA1A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MAYA</w:t>
            </w:r>
          </w:p>
        </w:tc>
        <w:tc>
          <w:tcPr>
            <w:tcW w:w="1131" w:type="dxa"/>
          </w:tcPr>
          <w:p w14:paraId="2ACEF34F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XINKA</w:t>
            </w:r>
          </w:p>
        </w:tc>
        <w:tc>
          <w:tcPr>
            <w:tcW w:w="1132" w:type="dxa"/>
          </w:tcPr>
          <w:p w14:paraId="6058EBB3" w14:textId="77777777" w:rsidR="00BD33C0" w:rsidRDefault="006C48C0">
            <w:pPr>
              <w:rPr>
                <w:lang w:val="es-ES_tradnl"/>
              </w:rPr>
            </w:pPr>
            <w:r>
              <w:rPr>
                <w:lang w:val="es-ES_tradnl"/>
              </w:rPr>
              <w:t>GARIFUNA</w:t>
            </w:r>
          </w:p>
        </w:tc>
        <w:tc>
          <w:tcPr>
            <w:tcW w:w="1132" w:type="dxa"/>
          </w:tcPr>
          <w:p w14:paraId="4E570F3D" w14:textId="77777777" w:rsidR="00BD33C0" w:rsidRDefault="006C48C0">
            <w:pPr>
              <w:rPr>
                <w:lang w:val="es-ES_tradnl"/>
              </w:rPr>
            </w:pPr>
            <w:r>
              <w:rPr>
                <w:lang w:val="es-ES_tradnl"/>
              </w:rPr>
              <w:t>OTRO</w:t>
            </w:r>
          </w:p>
        </w:tc>
      </w:tr>
      <w:tr w:rsidR="007518B5" w14:paraId="4D919517" w14:textId="77777777" w:rsidTr="006C48C0">
        <w:trPr>
          <w:trHeight w:val="980"/>
        </w:trPr>
        <w:tc>
          <w:tcPr>
            <w:tcW w:w="699" w:type="dxa"/>
          </w:tcPr>
          <w:p w14:paraId="2EF26142" w14:textId="77777777" w:rsidR="00BD33C0" w:rsidRPr="006C48C0" w:rsidRDefault="00BD33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1</w:t>
            </w:r>
          </w:p>
        </w:tc>
        <w:tc>
          <w:tcPr>
            <w:tcW w:w="1416" w:type="dxa"/>
          </w:tcPr>
          <w:p w14:paraId="238A0036" w14:textId="4198D4CF" w:rsidR="00BD33C0" w:rsidRPr="006C48C0" w:rsidRDefault="005663DF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116</w:t>
            </w:r>
          </w:p>
        </w:tc>
        <w:tc>
          <w:tcPr>
            <w:tcW w:w="1361" w:type="dxa"/>
          </w:tcPr>
          <w:p w14:paraId="0036EC4A" w14:textId="00536E58" w:rsidR="00BD33C0" w:rsidRPr="006C48C0" w:rsidRDefault="005663DF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172</w:t>
            </w:r>
          </w:p>
        </w:tc>
        <w:tc>
          <w:tcPr>
            <w:tcW w:w="1150" w:type="dxa"/>
          </w:tcPr>
          <w:p w14:paraId="56139019" w14:textId="6D3F27CC" w:rsidR="00BD33C0" w:rsidRPr="006C48C0" w:rsidRDefault="0015130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50</w:t>
            </w:r>
          </w:p>
        </w:tc>
        <w:tc>
          <w:tcPr>
            <w:tcW w:w="1150" w:type="dxa"/>
          </w:tcPr>
          <w:p w14:paraId="478BF848" w14:textId="1155DEB2" w:rsidR="00BD33C0" w:rsidRPr="006C48C0" w:rsidRDefault="0015130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75</w:t>
            </w:r>
          </w:p>
        </w:tc>
        <w:tc>
          <w:tcPr>
            <w:tcW w:w="1150" w:type="dxa"/>
          </w:tcPr>
          <w:p w14:paraId="5FC0CB47" w14:textId="343C77C6" w:rsidR="00BD33C0" w:rsidRPr="006C48C0" w:rsidRDefault="0015130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80</w:t>
            </w:r>
          </w:p>
        </w:tc>
        <w:tc>
          <w:tcPr>
            <w:tcW w:w="1411" w:type="dxa"/>
          </w:tcPr>
          <w:p w14:paraId="02435CEE" w14:textId="397879B2" w:rsidR="00BD33C0" w:rsidRPr="006C48C0" w:rsidRDefault="0015130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83</w:t>
            </w:r>
          </w:p>
        </w:tc>
        <w:tc>
          <w:tcPr>
            <w:tcW w:w="1131" w:type="dxa"/>
          </w:tcPr>
          <w:p w14:paraId="6D50CCC8" w14:textId="4CF14AC9" w:rsidR="00BD33C0" w:rsidRPr="006C48C0" w:rsidRDefault="005663DF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88</w:t>
            </w:r>
          </w:p>
        </w:tc>
        <w:tc>
          <w:tcPr>
            <w:tcW w:w="1131" w:type="dxa"/>
          </w:tcPr>
          <w:p w14:paraId="4FCD08F2" w14:textId="7732ACED" w:rsidR="00BD33C0" w:rsidRPr="006C48C0" w:rsidRDefault="005663DF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200</w:t>
            </w:r>
          </w:p>
        </w:tc>
        <w:tc>
          <w:tcPr>
            <w:tcW w:w="1131" w:type="dxa"/>
          </w:tcPr>
          <w:p w14:paraId="07DD193D" w14:textId="77777777" w:rsidR="00BD33C0" w:rsidRPr="006C48C0" w:rsidRDefault="00BD33C0">
            <w:pPr>
              <w:rPr>
                <w:b/>
                <w:lang w:val="es-ES_tradnl"/>
              </w:rPr>
            </w:pPr>
          </w:p>
        </w:tc>
        <w:tc>
          <w:tcPr>
            <w:tcW w:w="1132" w:type="dxa"/>
          </w:tcPr>
          <w:p w14:paraId="481DED29" w14:textId="77777777" w:rsidR="00BD33C0" w:rsidRDefault="00BD33C0">
            <w:pPr>
              <w:rPr>
                <w:lang w:val="es-ES_tradnl"/>
              </w:rPr>
            </w:pPr>
          </w:p>
        </w:tc>
        <w:tc>
          <w:tcPr>
            <w:tcW w:w="1132" w:type="dxa"/>
          </w:tcPr>
          <w:p w14:paraId="3F2019FB" w14:textId="77777777" w:rsidR="00BD33C0" w:rsidRDefault="00BD33C0">
            <w:pPr>
              <w:rPr>
                <w:lang w:val="es-ES_tradnl"/>
              </w:rPr>
            </w:pPr>
          </w:p>
        </w:tc>
      </w:tr>
    </w:tbl>
    <w:p w14:paraId="65116433" w14:textId="77777777" w:rsidR="00BD33C0" w:rsidRDefault="00BD33C0"/>
    <w:p w14:paraId="673DF85A" w14:textId="77777777" w:rsidR="00BD33C0" w:rsidRDefault="00BD33C0"/>
    <w:p w14:paraId="4F6D9040" w14:textId="77777777" w:rsidR="00DD60D8" w:rsidRPr="00340ECE" w:rsidRDefault="00DD60D8">
      <w:pPr>
        <w:rPr>
          <w:lang w:val="es-ES_tradnl"/>
        </w:rPr>
      </w:pPr>
    </w:p>
    <w:sectPr w:rsidR="00DD60D8" w:rsidRPr="00340ECE" w:rsidSect="00340E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E"/>
    <w:rsid w:val="00151304"/>
    <w:rsid w:val="00340ECE"/>
    <w:rsid w:val="003903FD"/>
    <w:rsid w:val="005330C2"/>
    <w:rsid w:val="005663DF"/>
    <w:rsid w:val="006B5CDC"/>
    <w:rsid w:val="006C48C0"/>
    <w:rsid w:val="007518B5"/>
    <w:rsid w:val="0084144F"/>
    <w:rsid w:val="00A4530A"/>
    <w:rsid w:val="00A91F74"/>
    <w:rsid w:val="00BD33C0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F3FBF"/>
  <w15:chartTrackingRefBased/>
  <w15:docId w15:val="{6A875679-79FE-4309-9F82-63D5575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2021-04-20T15:22:00Z</dcterms:created>
  <dcterms:modified xsi:type="dcterms:W3CDTF">2021-04-20T15:22:00Z</dcterms:modified>
</cp:coreProperties>
</file>